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97ADA" w14:textId="77777777" w:rsidR="00A464C1" w:rsidRDefault="00A464C1" w:rsidP="007F2FDA">
      <w:pPr>
        <w:jc w:val="center"/>
        <w:rPr>
          <w:rFonts w:ascii="Verdana" w:hAnsi="Verdana"/>
          <w:b/>
          <w:sz w:val="22"/>
          <w:szCs w:val="22"/>
        </w:rPr>
      </w:pPr>
    </w:p>
    <w:p w14:paraId="19CABE16" w14:textId="11E53BD4" w:rsidR="00971BF0" w:rsidRDefault="00067BD0" w:rsidP="00DD3091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Formularz</w:t>
      </w:r>
      <w:r w:rsidR="008B300C">
        <w:rPr>
          <w:rFonts w:ascii="Verdana" w:hAnsi="Verdana"/>
          <w:b/>
          <w:sz w:val="22"/>
          <w:szCs w:val="22"/>
        </w:rPr>
        <w:t xml:space="preserve"> cenowy</w:t>
      </w:r>
      <w:r>
        <w:rPr>
          <w:rFonts w:ascii="Verdana" w:hAnsi="Verdana"/>
          <w:b/>
          <w:sz w:val="22"/>
          <w:szCs w:val="22"/>
        </w:rPr>
        <w:t xml:space="preserve"> </w:t>
      </w:r>
    </w:p>
    <w:p w14:paraId="2234F6A1" w14:textId="77777777" w:rsidR="003A4E61" w:rsidRDefault="003A4E61" w:rsidP="00DD3091">
      <w:pPr>
        <w:jc w:val="center"/>
        <w:rPr>
          <w:rFonts w:ascii="Verdana" w:hAnsi="Verdana"/>
          <w:b/>
          <w:sz w:val="22"/>
          <w:szCs w:val="22"/>
        </w:rPr>
      </w:pPr>
    </w:p>
    <w:p w14:paraId="2E627258" w14:textId="77777777" w:rsidR="00554674" w:rsidRDefault="00554674" w:rsidP="007F7D69">
      <w:pPr>
        <w:rPr>
          <w:rFonts w:ascii="Verdana" w:hAnsi="Verdana"/>
          <w:b/>
          <w:sz w:val="22"/>
          <w:szCs w:val="22"/>
        </w:rPr>
      </w:pPr>
    </w:p>
    <w:p w14:paraId="131F1D04" w14:textId="77777777" w:rsidR="00572C59" w:rsidRDefault="00477CCC" w:rsidP="00572C59">
      <w:pPr>
        <w:jc w:val="both"/>
        <w:rPr>
          <w:rFonts w:ascii="Verdana" w:hAnsi="Verdana" w:cs="Calibri"/>
          <w:b/>
          <w:bCs/>
          <w:color w:val="000000"/>
          <w:sz w:val="20"/>
          <w:szCs w:val="22"/>
        </w:rPr>
      </w:pPr>
      <w:r w:rsidRPr="004F4BC5">
        <w:rPr>
          <w:rFonts w:ascii="Verdana" w:hAnsi="Verdana"/>
          <w:b/>
          <w:sz w:val="22"/>
          <w:szCs w:val="22"/>
        </w:rPr>
        <w:t xml:space="preserve"> </w:t>
      </w:r>
      <w:r w:rsidR="007F7D69">
        <w:rPr>
          <w:rFonts w:ascii="Verdana" w:hAnsi="Verdana"/>
          <w:b/>
          <w:i/>
          <w:sz w:val="20"/>
        </w:rPr>
        <w:t>Dla zadania</w:t>
      </w:r>
      <w:r w:rsidR="00554674">
        <w:rPr>
          <w:rFonts w:ascii="Verdana" w:hAnsi="Verdana"/>
          <w:b/>
          <w:i/>
          <w:sz w:val="20"/>
        </w:rPr>
        <w:t>:</w:t>
      </w:r>
      <w:r w:rsidR="002F6D2F">
        <w:rPr>
          <w:rFonts w:ascii="Verdana" w:hAnsi="Verdana"/>
          <w:b/>
          <w:i/>
          <w:sz w:val="20"/>
        </w:rPr>
        <w:t xml:space="preserve"> </w:t>
      </w:r>
      <w:r w:rsidR="00572C59">
        <w:rPr>
          <w:rFonts w:ascii="Verdana" w:hAnsi="Verdana" w:cs="Calibri"/>
          <w:b/>
          <w:bCs/>
          <w:color w:val="000000"/>
          <w:sz w:val="20"/>
        </w:rPr>
        <w:t>Dostawa i montaż mebli do siedziby Oddziału GDDKiA w Kielcach z podziałem na II części.</w:t>
      </w:r>
    </w:p>
    <w:p w14:paraId="11EB1103" w14:textId="2BA8E0F2" w:rsidR="0063597B" w:rsidRPr="003A4E61" w:rsidRDefault="0063597B" w:rsidP="007F7D69">
      <w:pPr>
        <w:rPr>
          <w:rFonts w:ascii="Verdana" w:hAnsi="Verdana"/>
          <w:bCs/>
          <w:sz w:val="22"/>
          <w:szCs w:val="22"/>
        </w:rPr>
      </w:pPr>
    </w:p>
    <w:p w14:paraId="522BD476" w14:textId="77777777" w:rsidR="007E5844" w:rsidRDefault="007E5844"/>
    <w:p w14:paraId="16B42CEC" w14:textId="77777777" w:rsidR="00C44CE1" w:rsidRDefault="00572C59">
      <w:pPr>
        <w:rPr>
          <w:rFonts w:ascii="Verdana" w:hAnsi="Verdana"/>
          <w:b/>
          <w:bCs/>
          <w:sz w:val="20"/>
          <w:szCs w:val="20"/>
        </w:rPr>
      </w:pPr>
      <w:r w:rsidRPr="007E5844">
        <w:rPr>
          <w:rFonts w:ascii="Verdana" w:hAnsi="Verdana"/>
          <w:b/>
          <w:bCs/>
          <w:sz w:val="20"/>
          <w:szCs w:val="20"/>
        </w:rPr>
        <w:t>Część I</w:t>
      </w:r>
      <w:r w:rsidR="00C44CE1">
        <w:rPr>
          <w:rFonts w:ascii="Verdana" w:hAnsi="Verdana"/>
          <w:b/>
          <w:bCs/>
          <w:sz w:val="20"/>
          <w:szCs w:val="20"/>
        </w:rPr>
        <w:t xml:space="preserve"> </w:t>
      </w:r>
    </w:p>
    <w:p w14:paraId="01F84A5B" w14:textId="7D0DD513" w:rsidR="003E357C" w:rsidRPr="007E5844" w:rsidRDefault="00C44CE1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Dostawa i montaż mebli biurowych</w:t>
      </w:r>
    </w:p>
    <w:p w14:paraId="69DA562C" w14:textId="77777777" w:rsidR="007F2FDA" w:rsidRDefault="007F2FDA" w:rsidP="007F2FDA">
      <w:pPr>
        <w:jc w:val="both"/>
        <w:rPr>
          <w:rFonts w:ascii="Verdana" w:hAnsi="Verdana"/>
        </w:rPr>
      </w:pPr>
    </w:p>
    <w:p w14:paraId="7828B37E" w14:textId="77777777" w:rsidR="007F2FDA" w:rsidRDefault="007F2FDA" w:rsidP="007F2FDA">
      <w:pPr>
        <w:jc w:val="both"/>
        <w:rPr>
          <w:rFonts w:ascii="Verdana" w:hAnsi="Verdan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776"/>
        <w:gridCol w:w="704"/>
        <w:gridCol w:w="1418"/>
        <w:gridCol w:w="1393"/>
        <w:gridCol w:w="1549"/>
        <w:gridCol w:w="1527"/>
      </w:tblGrid>
      <w:tr w:rsidR="00CB4791" w:rsidRPr="007755FD" w14:paraId="7CEC4504" w14:textId="77777777" w:rsidTr="00E70908">
        <w:trPr>
          <w:jc w:val="center"/>
        </w:trPr>
        <w:tc>
          <w:tcPr>
            <w:tcW w:w="971" w:type="dxa"/>
            <w:vAlign w:val="center"/>
          </w:tcPr>
          <w:p w14:paraId="4C7ADCFD" w14:textId="7E37A57F" w:rsidR="00CB4791" w:rsidRPr="00CB4791" w:rsidRDefault="00CB4791" w:rsidP="007F2FDA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Lp.</w:t>
            </w:r>
          </w:p>
        </w:tc>
        <w:tc>
          <w:tcPr>
            <w:tcW w:w="2776" w:type="dxa"/>
            <w:vAlign w:val="center"/>
          </w:tcPr>
          <w:p w14:paraId="3BB4FCB7" w14:textId="2FFF78D4" w:rsidR="00CB4791" w:rsidRPr="00CB4791" w:rsidRDefault="00CB4791" w:rsidP="007F2FDA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Rodzaj mebla</w:t>
            </w:r>
          </w:p>
        </w:tc>
        <w:tc>
          <w:tcPr>
            <w:tcW w:w="704" w:type="dxa"/>
            <w:vAlign w:val="center"/>
          </w:tcPr>
          <w:p w14:paraId="68DCBC86" w14:textId="290FB942" w:rsidR="00CB4791" w:rsidRPr="00CB4791" w:rsidRDefault="00CB4791" w:rsidP="007F2FDA">
            <w:pPr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Ilość</w:t>
            </w:r>
            <w:r w:rsidR="003547E9">
              <w:rPr>
                <w:rFonts w:ascii="Verdana" w:hAnsi="Verdana"/>
                <w:b/>
                <w:bCs/>
                <w:iCs/>
                <w:sz w:val="16"/>
                <w:szCs w:val="18"/>
              </w:rPr>
              <w:t xml:space="preserve"> szt.</w:t>
            </w:r>
          </w:p>
        </w:tc>
        <w:tc>
          <w:tcPr>
            <w:tcW w:w="1418" w:type="dxa"/>
            <w:vAlign w:val="center"/>
          </w:tcPr>
          <w:p w14:paraId="773961EE" w14:textId="77777777" w:rsidR="00CB4791" w:rsidRPr="00CB4791" w:rsidRDefault="00CB4791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   Cena                    </w:t>
            </w:r>
          </w:p>
          <w:p w14:paraId="6F6ECDF6" w14:textId="77777777" w:rsidR="00CB4791" w:rsidRPr="00CB4791" w:rsidRDefault="00CB4791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jednostkowa                       </w:t>
            </w:r>
          </w:p>
          <w:p w14:paraId="08E042CB" w14:textId="1DBBA26A" w:rsidR="00CB4791" w:rsidRPr="00CB4791" w:rsidRDefault="00CB4791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netto (zł)</w:t>
            </w:r>
          </w:p>
        </w:tc>
        <w:tc>
          <w:tcPr>
            <w:tcW w:w="1393" w:type="dxa"/>
            <w:vAlign w:val="center"/>
          </w:tcPr>
          <w:p w14:paraId="1E6F12EE" w14:textId="77777777" w:rsidR="00CB4791" w:rsidRPr="00CB4791" w:rsidRDefault="00CB4791" w:rsidP="00CB4791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</w:p>
          <w:p w14:paraId="6F4E6905" w14:textId="62962EEB" w:rsidR="00CB4791" w:rsidRPr="00CB4791" w:rsidRDefault="00CB4791" w:rsidP="00CB4791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Podatek </w:t>
            </w:r>
          </w:p>
          <w:p w14:paraId="2635FC3F" w14:textId="3AE25268" w:rsidR="00CB4791" w:rsidRPr="00CB4791" w:rsidRDefault="00CB4791" w:rsidP="00CB4791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VAT  (zł)</w:t>
            </w:r>
          </w:p>
          <w:p w14:paraId="001AB0D1" w14:textId="77777777" w:rsidR="00CB4791" w:rsidRPr="00CB4791" w:rsidRDefault="00CB4791" w:rsidP="00CB4791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</w:p>
        </w:tc>
        <w:tc>
          <w:tcPr>
            <w:tcW w:w="1549" w:type="dxa"/>
            <w:vAlign w:val="center"/>
          </w:tcPr>
          <w:p w14:paraId="15D26733" w14:textId="77777777" w:rsidR="00E15DB4" w:rsidRDefault="00CB4791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</w:t>
            </w:r>
            <w:r w:rsidR="00E15DB4">
              <w:rPr>
                <w:rFonts w:ascii="Verdana" w:hAnsi="Verdana"/>
                <w:b/>
                <w:bCs/>
                <w:sz w:val="16"/>
                <w:szCs w:val="18"/>
              </w:rPr>
              <w:t xml:space="preserve">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Cena     </w:t>
            </w:r>
          </w:p>
          <w:p w14:paraId="1AFDF0AF" w14:textId="0C36499A" w:rsidR="00CB4791" w:rsidRPr="00CB4791" w:rsidRDefault="00E15DB4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>
              <w:rPr>
                <w:rFonts w:ascii="Verdana" w:hAnsi="Verdana"/>
                <w:b/>
                <w:bCs/>
                <w:sz w:val="16"/>
                <w:szCs w:val="18"/>
              </w:rPr>
              <w:t xml:space="preserve"> </w:t>
            </w:r>
            <w:r w:rsidR="00CB4791"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jednostkowa                           </w:t>
            </w:r>
            <w:r w:rsidR="00CB4791" w:rsidRPr="00CB4791">
              <w:rPr>
                <w:rFonts w:ascii="Verdana" w:hAnsi="Verdana"/>
                <w:b/>
                <w:bCs/>
                <w:sz w:val="16"/>
                <w:szCs w:val="18"/>
              </w:rPr>
              <w:br/>
              <w:t xml:space="preserve">  </w:t>
            </w:r>
            <w:r>
              <w:rPr>
                <w:rFonts w:ascii="Verdana" w:hAnsi="Verdana"/>
                <w:b/>
                <w:bCs/>
                <w:sz w:val="16"/>
                <w:szCs w:val="18"/>
              </w:rPr>
              <w:t xml:space="preserve">  </w:t>
            </w:r>
            <w:r w:rsidR="00CB4791" w:rsidRPr="00CB4791">
              <w:rPr>
                <w:rFonts w:ascii="Verdana" w:hAnsi="Verdana"/>
                <w:b/>
                <w:bCs/>
                <w:sz w:val="16"/>
                <w:szCs w:val="18"/>
              </w:rPr>
              <w:t>brutto (zł)</w:t>
            </w:r>
          </w:p>
        </w:tc>
        <w:tc>
          <w:tcPr>
            <w:tcW w:w="1527" w:type="dxa"/>
            <w:vAlign w:val="center"/>
          </w:tcPr>
          <w:p w14:paraId="1B072A3E" w14:textId="77777777" w:rsidR="00CB4791" w:rsidRPr="00CB4791" w:rsidRDefault="00CB4791" w:rsidP="007F2FDA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Wartość                        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br/>
              <w:t xml:space="preserve">   brutto (zł)</w:t>
            </w:r>
          </w:p>
        </w:tc>
      </w:tr>
      <w:tr w:rsidR="002F6D2F" w:rsidRPr="007755FD" w14:paraId="4702F4FA" w14:textId="77777777" w:rsidTr="00E70908">
        <w:trPr>
          <w:trHeight w:val="860"/>
          <w:jc w:val="center"/>
        </w:trPr>
        <w:tc>
          <w:tcPr>
            <w:tcW w:w="971" w:type="dxa"/>
            <w:vAlign w:val="center"/>
          </w:tcPr>
          <w:p w14:paraId="4F493899" w14:textId="6487C643" w:rsidR="002F6D2F" w:rsidRDefault="002F6D2F" w:rsidP="002F6D2F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18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2776" w:type="dxa"/>
            <w:vAlign w:val="center"/>
          </w:tcPr>
          <w:p w14:paraId="470D2C9C" w14:textId="423CB7AF" w:rsidR="002F6D2F" w:rsidRPr="002B6BBE" w:rsidRDefault="00572C59" w:rsidP="002F6D2F">
            <w:pPr>
              <w:spacing w:line="360" w:lineRule="auto"/>
              <w:jc w:val="center"/>
              <w:rPr>
                <w:rFonts w:ascii="Verdana" w:hAnsi="Verdana"/>
                <w:iCs/>
                <w:sz w:val="18"/>
                <w:szCs w:val="20"/>
              </w:rPr>
            </w:pPr>
            <w:r>
              <w:rPr>
                <w:rFonts w:ascii="Verdana" w:hAnsi="Verdana"/>
                <w:iCs/>
                <w:sz w:val="18"/>
                <w:szCs w:val="20"/>
              </w:rPr>
              <w:t>Kontenerek</w:t>
            </w:r>
            <w:r w:rsidR="00A24DE2">
              <w:rPr>
                <w:rFonts w:ascii="Verdana" w:hAnsi="Verdana"/>
                <w:iCs/>
                <w:sz w:val="18"/>
                <w:szCs w:val="20"/>
              </w:rPr>
              <w:t xml:space="preserve"> </w:t>
            </w:r>
            <w:r w:rsidR="00A24DE2"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4" w:type="dxa"/>
            <w:vAlign w:val="center"/>
          </w:tcPr>
          <w:p w14:paraId="5F752D25" w14:textId="20498851" w:rsidR="002F6D2F" w:rsidRPr="002B6BBE" w:rsidRDefault="00572C59" w:rsidP="002F6D2F">
            <w:pPr>
              <w:jc w:val="center"/>
              <w:rPr>
                <w:rFonts w:ascii="Verdana" w:hAnsi="Verdana"/>
                <w:iCs/>
                <w:sz w:val="18"/>
                <w:szCs w:val="20"/>
              </w:rPr>
            </w:pPr>
            <w:r>
              <w:rPr>
                <w:rFonts w:ascii="Verdana" w:hAnsi="Verdana"/>
                <w:iCs/>
                <w:sz w:val="18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2D51C16E" w14:textId="77777777" w:rsidR="002F6D2F" w:rsidRPr="007F2FDA" w:rsidRDefault="002F6D2F" w:rsidP="002F6D2F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34765C66" w14:textId="77777777" w:rsidR="002F6D2F" w:rsidRPr="007F2FDA" w:rsidRDefault="002F6D2F" w:rsidP="002F6D2F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3BC37AD0" w14:textId="77777777" w:rsidR="002F6D2F" w:rsidRPr="007F2FDA" w:rsidRDefault="002F6D2F" w:rsidP="002F6D2F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527" w:type="dxa"/>
            <w:vAlign w:val="center"/>
          </w:tcPr>
          <w:p w14:paraId="554B5B86" w14:textId="77777777" w:rsidR="002F6D2F" w:rsidRDefault="002F6D2F" w:rsidP="002F6D2F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</w:tr>
      <w:tr w:rsidR="002F6D2F" w:rsidRPr="007755FD" w14:paraId="2FE880EA" w14:textId="77777777" w:rsidTr="00E70908">
        <w:trPr>
          <w:trHeight w:val="904"/>
          <w:jc w:val="center"/>
        </w:trPr>
        <w:tc>
          <w:tcPr>
            <w:tcW w:w="971" w:type="dxa"/>
            <w:vAlign w:val="center"/>
          </w:tcPr>
          <w:p w14:paraId="7355F8F9" w14:textId="2083B19C" w:rsidR="002F6D2F" w:rsidRPr="007755FD" w:rsidRDefault="002F6D2F" w:rsidP="002F6D2F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2776" w:type="dxa"/>
            <w:vAlign w:val="center"/>
          </w:tcPr>
          <w:p w14:paraId="425A11B9" w14:textId="3385F952" w:rsidR="002F6D2F" w:rsidRPr="002B6BBE" w:rsidRDefault="00572C59" w:rsidP="002F6D2F">
            <w:pPr>
              <w:spacing w:line="276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Biurko</w:t>
            </w:r>
            <w:r w:rsidR="00EE415B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EE415B"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4" w:type="dxa"/>
            <w:vAlign w:val="center"/>
          </w:tcPr>
          <w:p w14:paraId="443D709A" w14:textId="515BD739" w:rsidR="002F6D2F" w:rsidRDefault="00572C59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04159F70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4C9236D9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204EEE49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 w14:paraId="0F183CFD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2F6D2F" w:rsidRPr="007755FD" w14:paraId="63DE712A" w14:textId="77777777" w:rsidTr="00E70908">
        <w:trPr>
          <w:trHeight w:val="826"/>
          <w:jc w:val="center"/>
        </w:trPr>
        <w:tc>
          <w:tcPr>
            <w:tcW w:w="971" w:type="dxa"/>
            <w:vAlign w:val="center"/>
          </w:tcPr>
          <w:p w14:paraId="69F71234" w14:textId="3DD85540" w:rsidR="002F6D2F" w:rsidRDefault="002F6D2F" w:rsidP="002F6D2F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2776" w:type="dxa"/>
            <w:vAlign w:val="center"/>
          </w:tcPr>
          <w:p w14:paraId="468234CD" w14:textId="419F22E8" w:rsidR="002F6D2F" w:rsidRPr="002B6BBE" w:rsidRDefault="00572C59" w:rsidP="002F6D2F">
            <w:pPr>
              <w:spacing w:line="276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Szafa aktowa</w:t>
            </w:r>
            <w:r w:rsidR="00EE415B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EE415B"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4" w:type="dxa"/>
            <w:vAlign w:val="center"/>
          </w:tcPr>
          <w:p w14:paraId="0C307A23" w14:textId="544C3423" w:rsidR="002F6D2F" w:rsidRDefault="00572C59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3ACA4624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7CF19A1B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5BB20581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 w14:paraId="5789FDE7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2F6D2F" w:rsidRPr="007755FD" w14:paraId="7233FCA5" w14:textId="77777777" w:rsidTr="00E70908">
        <w:trPr>
          <w:trHeight w:val="826"/>
          <w:jc w:val="center"/>
        </w:trPr>
        <w:tc>
          <w:tcPr>
            <w:tcW w:w="971" w:type="dxa"/>
            <w:vAlign w:val="center"/>
          </w:tcPr>
          <w:p w14:paraId="43B99ADC" w14:textId="76A798E3" w:rsidR="002F6D2F" w:rsidRDefault="002F6D2F" w:rsidP="002F6D2F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2776" w:type="dxa"/>
            <w:vAlign w:val="center"/>
          </w:tcPr>
          <w:p w14:paraId="4276C6E8" w14:textId="3FF10053" w:rsidR="002F6D2F" w:rsidRPr="002B6BBE" w:rsidRDefault="00572C59" w:rsidP="002F6D2F">
            <w:pPr>
              <w:spacing w:line="276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Szafa ubraniowa</w:t>
            </w:r>
            <w:r w:rsidR="00EE415B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EE415B"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4" w:type="dxa"/>
            <w:vAlign w:val="center"/>
          </w:tcPr>
          <w:p w14:paraId="61B99C14" w14:textId="048A54B3" w:rsidR="002F6D2F" w:rsidRDefault="00572C59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28A59764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73AD8EEC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6450EB65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 w14:paraId="0F635EAE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2F6D2F" w:rsidRPr="007755FD" w14:paraId="73FF0369" w14:textId="77777777" w:rsidTr="00E70908">
        <w:trPr>
          <w:trHeight w:val="826"/>
          <w:jc w:val="center"/>
        </w:trPr>
        <w:tc>
          <w:tcPr>
            <w:tcW w:w="971" w:type="dxa"/>
            <w:vAlign w:val="center"/>
          </w:tcPr>
          <w:p w14:paraId="6648586D" w14:textId="42B27D18" w:rsidR="002F6D2F" w:rsidRDefault="002F6D2F" w:rsidP="002F6D2F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2776" w:type="dxa"/>
            <w:vAlign w:val="center"/>
          </w:tcPr>
          <w:p w14:paraId="007531B5" w14:textId="6BEEBF96" w:rsidR="002F6D2F" w:rsidRPr="002B6BBE" w:rsidRDefault="00572C59" w:rsidP="002F6D2F">
            <w:pPr>
              <w:spacing w:line="276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Przegroda</w:t>
            </w:r>
            <w:r w:rsidR="00EE415B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EE415B"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4" w:type="dxa"/>
            <w:vAlign w:val="center"/>
          </w:tcPr>
          <w:p w14:paraId="2B0093A5" w14:textId="30CF6029" w:rsidR="002F6D2F" w:rsidRDefault="00572C59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502CDED5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646D7811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14:paraId="56A40EDF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27" w:type="dxa"/>
            <w:vAlign w:val="center"/>
          </w:tcPr>
          <w:p w14:paraId="6EDB7406" w14:textId="77777777" w:rsidR="002F6D2F" w:rsidRDefault="002F6D2F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E70908" w:rsidRPr="007755FD" w14:paraId="1C8298FA" w14:textId="77777777" w:rsidTr="00E70908">
        <w:trPr>
          <w:trHeight w:val="663"/>
          <w:jc w:val="center"/>
        </w:trPr>
        <w:tc>
          <w:tcPr>
            <w:tcW w:w="8811" w:type="dxa"/>
            <w:gridSpan w:val="6"/>
            <w:vAlign w:val="center"/>
          </w:tcPr>
          <w:p w14:paraId="4966051A" w14:textId="222969FE" w:rsidR="00E70908" w:rsidRDefault="00E70908" w:rsidP="00E7090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F2FDA">
              <w:rPr>
                <w:rFonts w:ascii="Verdana" w:hAnsi="Verdana"/>
                <w:b/>
                <w:bCs/>
                <w:iCs/>
                <w:sz w:val="20"/>
                <w:szCs w:val="20"/>
              </w:rPr>
              <w:t>Razem</w:t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netto</w:t>
            </w:r>
            <w:r w:rsidRPr="007F2FDA">
              <w:rPr>
                <w:rFonts w:ascii="Verdana" w:hAnsi="Verdana"/>
                <w:b/>
                <w:bCs/>
                <w:iCs/>
                <w:sz w:val="22"/>
                <w:szCs w:val="20"/>
              </w:rPr>
              <w:t>:</w:t>
            </w:r>
          </w:p>
        </w:tc>
        <w:tc>
          <w:tcPr>
            <w:tcW w:w="1527" w:type="dxa"/>
            <w:vAlign w:val="center"/>
          </w:tcPr>
          <w:p w14:paraId="69DE9EE5" w14:textId="77777777" w:rsidR="00E70908" w:rsidRDefault="00E70908" w:rsidP="002F6D2F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572C59" w:rsidRPr="007F2FDA" w14:paraId="64400233" w14:textId="77777777" w:rsidTr="00E70908">
        <w:trPr>
          <w:trHeight w:val="606"/>
          <w:jc w:val="center"/>
        </w:trPr>
        <w:tc>
          <w:tcPr>
            <w:tcW w:w="8811" w:type="dxa"/>
            <w:gridSpan w:val="6"/>
            <w:vAlign w:val="center"/>
          </w:tcPr>
          <w:p w14:paraId="05A66408" w14:textId="7126A702" w:rsidR="00572C59" w:rsidRDefault="00572C59" w:rsidP="002F6D2F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Podatek VAT</w:t>
            </w:r>
          </w:p>
        </w:tc>
        <w:tc>
          <w:tcPr>
            <w:tcW w:w="1527" w:type="dxa"/>
            <w:vAlign w:val="center"/>
          </w:tcPr>
          <w:p w14:paraId="5B584445" w14:textId="77777777" w:rsidR="00572C59" w:rsidRPr="007F2FDA" w:rsidRDefault="00572C59" w:rsidP="002F6D2F">
            <w:pPr>
              <w:spacing w:line="360" w:lineRule="auto"/>
              <w:jc w:val="right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  <w:tr w:rsidR="00572C59" w:rsidRPr="007F2FDA" w14:paraId="6EC662FE" w14:textId="77777777" w:rsidTr="00E70908">
        <w:trPr>
          <w:trHeight w:val="567"/>
          <w:jc w:val="center"/>
        </w:trPr>
        <w:tc>
          <w:tcPr>
            <w:tcW w:w="8811" w:type="dxa"/>
            <w:gridSpan w:val="6"/>
            <w:vAlign w:val="center"/>
          </w:tcPr>
          <w:p w14:paraId="0EF4C6DC" w14:textId="5DFA84EF" w:rsidR="00572C59" w:rsidRPr="007F2FDA" w:rsidRDefault="00572C59" w:rsidP="002F6D2F">
            <w:pPr>
              <w:spacing w:line="3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Razem brutto:</w:t>
            </w:r>
          </w:p>
        </w:tc>
        <w:tc>
          <w:tcPr>
            <w:tcW w:w="1527" w:type="dxa"/>
            <w:vAlign w:val="center"/>
          </w:tcPr>
          <w:p w14:paraId="5F7D8E3B" w14:textId="77777777" w:rsidR="00572C59" w:rsidRPr="007F2FDA" w:rsidRDefault="00572C59" w:rsidP="002F6D2F">
            <w:pPr>
              <w:spacing w:line="360" w:lineRule="auto"/>
              <w:jc w:val="right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06A15764" w14:textId="77777777" w:rsidR="007F2FDA" w:rsidRDefault="007F2FDA" w:rsidP="007F2FDA">
      <w:pPr>
        <w:jc w:val="both"/>
        <w:rPr>
          <w:rFonts w:ascii="Verdana" w:hAnsi="Verdana"/>
        </w:rPr>
      </w:pPr>
    </w:p>
    <w:p w14:paraId="76A24A47" w14:textId="77777777" w:rsidR="000A5CDA" w:rsidRDefault="000A5CDA" w:rsidP="00D97F22"/>
    <w:p w14:paraId="4B08736A" w14:textId="77777777" w:rsidR="00911373" w:rsidRDefault="00911373" w:rsidP="00D97F22"/>
    <w:p w14:paraId="720379B0" w14:textId="77777777" w:rsidR="00D43B34" w:rsidRDefault="00D43B34" w:rsidP="00D43B34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0A6053F2" w14:textId="4FD87E68" w:rsidR="00D43B34" w:rsidRPr="008C09C6" w:rsidRDefault="00D43B34" w:rsidP="00D43B34">
      <w:pPr>
        <w:spacing w:line="260" w:lineRule="atLeast"/>
        <w:rPr>
          <w:rFonts w:ascii="Verdana" w:hAnsi="Verdana"/>
          <w:w w:val="90"/>
          <w:sz w:val="20"/>
          <w:szCs w:val="20"/>
        </w:rPr>
      </w:pPr>
      <w:r w:rsidRPr="008C09C6">
        <w:rPr>
          <w:rFonts w:ascii="Verdana" w:hAnsi="Verdana"/>
          <w:w w:val="90"/>
          <w:sz w:val="20"/>
          <w:szCs w:val="20"/>
        </w:rPr>
        <w:t>(słownie złotych brutto: _____________________________________________________________________)</w:t>
      </w:r>
    </w:p>
    <w:p w14:paraId="2C8119E5" w14:textId="77777777" w:rsidR="00D43B34" w:rsidRPr="008C09C6" w:rsidRDefault="00D43B34" w:rsidP="00D43B34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6FCB3BC2" w14:textId="77777777" w:rsidR="00D43B34" w:rsidRPr="008C09C6" w:rsidRDefault="00D43B34" w:rsidP="00D43B34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</w:p>
    <w:p w14:paraId="62C06BF3" w14:textId="77777777" w:rsidR="00D43B34" w:rsidRPr="008C09C6" w:rsidRDefault="00D43B34" w:rsidP="00D43B34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  <w:r w:rsidRPr="008C09C6">
        <w:rPr>
          <w:rFonts w:ascii="Verdana" w:hAnsi="Verdana" w:cs="Tahoma"/>
          <w:w w:val="90"/>
          <w:sz w:val="20"/>
          <w:szCs w:val="20"/>
        </w:rPr>
        <w:t>_______________ dnia __.__.____ roku</w:t>
      </w:r>
    </w:p>
    <w:p w14:paraId="0AFA2777" w14:textId="386621C5" w:rsidR="00D43B34" w:rsidRDefault="00D43B34" w:rsidP="00D43B34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412A5C1B" w14:textId="111C53F9" w:rsidR="008C09C6" w:rsidRDefault="008C09C6" w:rsidP="00D43B34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06CE3AF9" w14:textId="77777777" w:rsidR="008C09C6" w:rsidRPr="008C09C6" w:rsidRDefault="008C09C6" w:rsidP="00D43B34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39C8C012" w14:textId="77777777" w:rsidR="00D43B34" w:rsidRPr="008C09C6" w:rsidRDefault="00D43B34" w:rsidP="00D43B34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  <w:r w:rsidRPr="008C09C6">
        <w:rPr>
          <w:rFonts w:ascii="Verdana" w:hAnsi="Verdana"/>
          <w:i/>
          <w:w w:val="90"/>
        </w:rPr>
        <w:t>_____________________________</w:t>
      </w:r>
    </w:p>
    <w:p w14:paraId="657D4316" w14:textId="77777777" w:rsidR="00D43B34" w:rsidRPr="008C09C6" w:rsidRDefault="00D43B34" w:rsidP="00D43B34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8C09C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4685631F" w14:textId="57FF56B2" w:rsidR="00F34ED1" w:rsidRDefault="00F34ED1" w:rsidP="00D97F22"/>
    <w:p w14:paraId="35BFBF65" w14:textId="77777777" w:rsidR="00E70908" w:rsidRDefault="00E70908" w:rsidP="00D97F22">
      <w:pPr>
        <w:rPr>
          <w:rFonts w:ascii="Verdana" w:hAnsi="Verdana"/>
          <w:b/>
          <w:bCs/>
          <w:sz w:val="20"/>
          <w:szCs w:val="20"/>
        </w:rPr>
      </w:pPr>
    </w:p>
    <w:p w14:paraId="5ED3C6A1" w14:textId="77777777" w:rsidR="00E70908" w:rsidRDefault="00E70908" w:rsidP="00D97F22">
      <w:pPr>
        <w:rPr>
          <w:rFonts w:ascii="Verdana" w:hAnsi="Verdana"/>
          <w:b/>
          <w:bCs/>
          <w:sz w:val="20"/>
          <w:szCs w:val="20"/>
        </w:rPr>
      </w:pPr>
    </w:p>
    <w:p w14:paraId="00573F4E" w14:textId="77777777" w:rsidR="00E70908" w:rsidRDefault="00E70908" w:rsidP="00D97F22">
      <w:pPr>
        <w:rPr>
          <w:rFonts w:ascii="Verdana" w:hAnsi="Verdana"/>
          <w:b/>
          <w:bCs/>
          <w:sz w:val="20"/>
          <w:szCs w:val="20"/>
        </w:rPr>
      </w:pPr>
    </w:p>
    <w:p w14:paraId="07770BD6" w14:textId="7D7804A6" w:rsidR="00C44CE1" w:rsidRDefault="00572C59" w:rsidP="00D97F22">
      <w:pPr>
        <w:rPr>
          <w:rFonts w:ascii="Verdana" w:hAnsi="Verdana"/>
          <w:b/>
          <w:bCs/>
          <w:sz w:val="20"/>
          <w:szCs w:val="20"/>
        </w:rPr>
      </w:pPr>
      <w:r w:rsidRPr="007E5844">
        <w:rPr>
          <w:rFonts w:ascii="Verdana" w:hAnsi="Verdana"/>
          <w:b/>
          <w:bCs/>
          <w:sz w:val="20"/>
          <w:szCs w:val="20"/>
        </w:rPr>
        <w:t>Cześć II</w:t>
      </w:r>
      <w:r w:rsidR="00C44CE1">
        <w:rPr>
          <w:rFonts w:ascii="Verdana" w:hAnsi="Verdana"/>
          <w:b/>
          <w:bCs/>
          <w:sz w:val="20"/>
          <w:szCs w:val="20"/>
        </w:rPr>
        <w:t xml:space="preserve"> </w:t>
      </w:r>
    </w:p>
    <w:p w14:paraId="79ADC181" w14:textId="19C075E2" w:rsidR="00572C59" w:rsidRPr="007E5844" w:rsidRDefault="00C44CE1" w:rsidP="00D97F22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Dostawa i montaż szaf przesuwnych</w:t>
      </w:r>
    </w:p>
    <w:p w14:paraId="4EB83C01" w14:textId="77777777" w:rsidR="00572C59" w:rsidRDefault="00572C59" w:rsidP="00D97F22"/>
    <w:p w14:paraId="5C2914AE" w14:textId="2F0B4CB3" w:rsidR="00572C59" w:rsidRDefault="00572C59" w:rsidP="00D97F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2690"/>
        <w:gridCol w:w="701"/>
        <w:gridCol w:w="1415"/>
        <w:gridCol w:w="1367"/>
        <w:gridCol w:w="1539"/>
        <w:gridCol w:w="1494"/>
      </w:tblGrid>
      <w:tr w:rsidR="00572C59" w:rsidRPr="007755FD" w14:paraId="5B939865" w14:textId="77777777" w:rsidTr="00572C59">
        <w:trPr>
          <w:jc w:val="center"/>
        </w:trPr>
        <w:tc>
          <w:tcPr>
            <w:tcW w:w="1132" w:type="dxa"/>
            <w:vAlign w:val="center"/>
          </w:tcPr>
          <w:p w14:paraId="56064ABC" w14:textId="77777777" w:rsidR="00572C59" w:rsidRPr="00CB4791" w:rsidRDefault="00572C59" w:rsidP="00CA7EE3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Lp.</w:t>
            </w:r>
          </w:p>
        </w:tc>
        <w:tc>
          <w:tcPr>
            <w:tcW w:w="2690" w:type="dxa"/>
            <w:vAlign w:val="center"/>
          </w:tcPr>
          <w:p w14:paraId="4A6DF3AD" w14:textId="77777777" w:rsidR="00572C59" w:rsidRPr="00CB4791" w:rsidRDefault="00572C59" w:rsidP="00CA7EE3">
            <w:pPr>
              <w:spacing w:line="360" w:lineRule="auto"/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Rodzaj mebla</w:t>
            </w:r>
          </w:p>
        </w:tc>
        <w:tc>
          <w:tcPr>
            <w:tcW w:w="701" w:type="dxa"/>
            <w:vAlign w:val="center"/>
          </w:tcPr>
          <w:p w14:paraId="772A0478" w14:textId="77777777" w:rsidR="00572C59" w:rsidRPr="00CB4791" w:rsidRDefault="00572C59" w:rsidP="00CA7EE3">
            <w:pPr>
              <w:jc w:val="center"/>
              <w:rPr>
                <w:rFonts w:ascii="Verdana" w:hAnsi="Verdana"/>
                <w:b/>
                <w:bCs/>
                <w:i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iCs/>
                <w:sz w:val="16"/>
                <w:szCs w:val="18"/>
              </w:rPr>
              <w:t>Ilość</w:t>
            </w:r>
            <w:r>
              <w:rPr>
                <w:rFonts w:ascii="Verdana" w:hAnsi="Verdana"/>
                <w:b/>
                <w:bCs/>
                <w:iCs/>
                <w:sz w:val="16"/>
                <w:szCs w:val="18"/>
              </w:rPr>
              <w:t xml:space="preserve"> szt.</w:t>
            </w:r>
          </w:p>
        </w:tc>
        <w:tc>
          <w:tcPr>
            <w:tcW w:w="1415" w:type="dxa"/>
            <w:vAlign w:val="center"/>
          </w:tcPr>
          <w:p w14:paraId="21FA5A85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   Cena                    </w:t>
            </w:r>
          </w:p>
          <w:p w14:paraId="1C6F5B96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jednostkowa                       </w:t>
            </w:r>
          </w:p>
          <w:p w14:paraId="771956F7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netto (zł)</w:t>
            </w:r>
          </w:p>
        </w:tc>
        <w:tc>
          <w:tcPr>
            <w:tcW w:w="1367" w:type="dxa"/>
            <w:vAlign w:val="center"/>
          </w:tcPr>
          <w:p w14:paraId="222A3AE4" w14:textId="77777777" w:rsidR="00572C59" w:rsidRPr="00CB4791" w:rsidRDefault="00572C59" w:rsidP="00CA7EE3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</w:p>
          <w:p w14:paraId="49220BBA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Podatek </w:t>
            </w:r>
          </w:p>
          <w:p w14:paraId="3A28C2AD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VAT  (zł)</w:t>
            </w:r>
          </w:p>
          <w:p w14:paraId="48C13419" w14:textId="77777777" w:rsidR="00572C59" w:rsidRPr="00CB4791" w:rsidRDefault="00572C59" w:rsidP="00CA7EE3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</w:p>
        </w:tc>
        <w:tc>
          <w:tcPr>
            <w:tcW w:w="1539" w:type="dxa"/>
            <w:vAlign w:val="center"/>
          </w:tcPr>
          <w:p w14:paraId="36F88756" w14:textId="77777777" w:rsidR="00572C59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</w:t>
            </w:r>
            <w:r>
              <w:rPr>
                <w:rFonts w:ascii="Verdana" w:hAnsi="Verdana"/>
                <w:b/>
                <w:bCs/>
                <w:sz w:val="16"/>
                <w:szCs w:val="18"/>
              </w:rPr>
              <w:t xml:space="preserve">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Cena     </w:t>
            </w:r>
          </w:p>
          <w:p w14:paraId="776CC96D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>
              <w:rPr>
                <w:rFonts w:ascii="Verdana" w:hAnsi="Verdana"/>
                <w:b/>
                <w:bCs/>
                <w:sz w:val="16"/>
                <w:szCs w:val="18"/>
              </w:rPr>
              <w:t xml:space="preserve">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jednostkowa                         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br/>
              <w:t xml:space="preserve">  </w:t>
            </w:r>
            <w:r>
              <w:rPr>
                <w:rFonts w:ascii="Verdana" w:hAnsi="Verdana"/>
                <w:b/>
                <w:bCs/>
                <w:sz w:val="16"/>
                <w:szCs w:val="18"/>
              </w:rPr>
              <w:t xml:space="preserve">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>brutto (zł)</w:t>
            </w:r>
          </w:p>
        </w:tc>
        <w:tc>
          <w:tcPr>
            <w:tcW w:w="1494" w:type="dxa"/>
            <w:vAlign w:val="center"/>
          </w:tcPr>
          <w:p w14:paraId="23785CFA" w14:textId="77777777" w:rsidR="00572C59" w:rsidRPr="00CB4791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t xml:space="preserve">    Wartość                          </w:t>
            </w:r>
            <w:r w:rsidRPr="00CB4791">
              <w:rPr>
                <w:rFonts w:ascii="Verdana" w:hAnsi="Verdana"/>
                <w:b/>
                <w:bCs/>
                <w:sz w:val="16"/>
                <w:szCs w:val="18"/>
              </w:rPr>
              <w:br/>
              <w:t xml:space="preserve">   brutto (zł)</w:t>
            </w:r>
          </w:p>
        </w:tc>
      </w:tr>
      <w:tr w:rsidR="00572C59" w:rsidRPr="007755FD" w14:paraId="2B418C90" w14:textId="77777777" w:rsidTr="00572C59">
        <w:trPr>
          <w:trHeight w:val="860"/>
          <w:jc w:val="center"/>
        </w:trPr>
        <w:tc>
          <w:tcPr>
            <w:tcW w:w="1132" w:type="dxa"/>
            <w:vAlign w:val="center"/>
          </w:tcPr>
          <w:p w14:paraId="484A2FA9" w14:textId="77777777" w:rsidR="00572C59" w:rsidRDefault="00572C59" w:rsidP="00CA7EE3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18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61133F7C" w14:textId="33530E9E" w:rsidR="00572C59" w:rsidRPr="002B6BBE" w:rsidRDefault="00572C59" w:rsidP="00CA7EE3">
            <w:pPr>
              <w:spacing w:line="360" w:lineRule="auto"/>
              <w:jc w:val="center"/>
              <w:rPr>
                <w:rFonts w:ascii="Verdana" w:hAnsi="Verdana"/>
                <w:iCs/>
                <w:sz w:val="18"/>
                <w:szCs w:val="20"/>
              </w:rPr>
            </w:pPr>
            <w:r>
              <w:rPr>
                <w:rFonts w:ascii="Verdana" w:hAnsi="Verdana"/>
                <w:iCs/>
                <w:sz w:val="18"/>
                <w:szCs w:val="20"/>
              </w:rPr>
              <w:t xml:space="preserve">Szafa 5 drzwiowa z nadstawką </w:t>
            </w:r>
            <w:r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1" w:type="dxa"/>
            <w:vAlign w:val="center"/>
          </w:tcPr>
          <w:p w14:paraId="3A7750C3" w14:textId="71F9C9F4" w:rsidR="00572C59" w:rsidRPr="002B6BBE" w:rsidRDefault="00572C59" w:rsidP="00CA7EE3">
            <w:pPr>
              <w:jc w:val="center"/>
              <w:rPr>
                <w:rFonts w:ascii="Verdana" w:hAnsi="Verdana"/>
                <w:iCs/>
                <w:sz w:val="18"/>
                <w:szCs w:val="20"/>
              </w:rPr>
            </w:pPr>
            <w:r>
              <w:rPr>
                <w:rFonts w:ascii="Verdana" w:hAnsi="Verdana"/>
                <w:iCs/>
                <w:sz w:val="18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14:paraId="0E622514" w14:textId="77777777" w:rsidR="00572C59" w:rsidRPr="007F2FDA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367" w:type="dxa"/>
            <w:vAlign w:val="center"/>
          </w:tcPr>
          <w:p w14:paraId="66353ABE" w14:textId="77777777" w:rsidR="00572C59" w:rsidRPr="007F2FDA" w:rsidRDefault="00572C59" w:rsidP="00CA7EE3">
            <w:pPr>
              <w:pStyle w:val="Tekstpodstawowy"/>
              <w:ind w:right="-839"/>
              <w:jc w:val="center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231B79FF" w14:textId="77777777" w:rsidR="00572C59" w:rsidRPr="007F2FDA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023DF7C" w14:textId="77777777" w:rsidR="00572C59" w:rsidRDefault="00572C59" w:rsidP="00CA7EE3">
            <w:pPr>
              <w:pStyle w:val="Tekstpodstawowy"/>
              <w:ind w:right="-839"/>
              <w:rPr>
                <w:rFonts w:ascii="Verdana" w:hAnsi="Verdana"/>
                <w:b/>
                <w:bCs/>
                <w:sz w:val="18"/>
                <w:szCs w:val="20"/>
              </w:rPr>
            </w:pPr>
          </w:p>
        </w:tc>
      </w:tr>
      <w:tr w:rsidR="00572C59" w:rsidRPr="007755FD" w14:paraId="09BB9308" w14:textId="77777777" w:rsidTr="00572C59">
        <w:trPr>
          <w:trHeight w:val="904"/>
          <w:jc w:val="center"/>
        </w:trPr>
        <w:tc>
          <w:tcPr>
            <w:tcW w:w="1132" w:type="dxa"/>
            <w:vAlign w:val="center"/>
          </w:tcPr>
          <w:p w14:paraId="0CBA352D" w14:textId="77777777" w:rsidR="00572C59" w:rsidRPr="007755FD" w:rsidRDefault="00572C59" w:rsidP="00CA7EE3">
            <w:pPr>
              <w:spacing w:line="276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5E96B00D" w14:textId="25D4DFD5" w:rsidR="00572C59" w:rsidRPr="002B6BBE" w:rsidRDefault="00572C59" w:rsidP="00CA7EE3">
            <w:pPr>
              <w:spacing w:line="276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 xml:space="preserve">Szafa 3 drzwiowa z nadstawką </w:t>
            </w:r>
            <w:r w:rsidRPr="00EE415B">
              <w:rPr>
                <w:rFonts w:ascii="Verdana" w:hAnsi="Verdana"/>
                <w:iCs/>
                <w:sz w:val="16"/>
                <w:szCs w:val="18"/>
              </w:rPr>
              <w:t>(zgodnie z opz)</w:t>
            </w:r>
          </w:p>
        </w:tc>
        <w:tc>
          <w:tcPr>
            <w:tcW w:w="701" w:type="dxa"/>
            <w:vAlign w:val="center"/>
          </w:tcPr>
          <w:p w14:paraId="55ECBF1C" w14:textId="58779667" w:rsidR="00572C59" w:rsidRDefault="00572C59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14:paraId="766C6D96" w14:textId="77777777" w:rsidR="00572C59" w:rsidRDefault="00572C59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367" w:type="dxa"/>
            <w:vAlign w:val="center"/>
          </w:tcPr>
          <w:p w14:paraId="38B4FA38" w14:textId="77777777" w:rsidR="00572C59" w:rsidRDefault="00572C59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11F01162" w14:textId="77777777" w:rsidR="00572C59" w:rsidRDefault="00572C59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1D7AAAD" w14:textId="77777777" w:rsidR="00572C59" w:rsidRDefault="00572C59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E70908" w:rsidRPr="007755FD" w14:paraId="1EA2F514" w14:textId="77777777" w:rsidTr="00E70908">
        <w:trPr>
          <w:trHeight w:val="543"/>
          <w:jc w:val="center"/>
        </w:trPr>
        <w:tc>
          <w:tcPr>
            <w:tcW w:w="8844" w:type="dxa"/>
            <w:gridSpan w:val="6"/>
            <w:vAlign w:val="center"/>
          </w:tcPr>
          <w:p w14:paraId="5BF603D1" w14:textId="10B71919" w:rsidR="00E70908" w:rsidRDefault="00E70908" w:rsidP="00E7090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Razem netto :</w:t>
            </w:r>
          </w:p>
        </w:tc>
        <w:tc>
          <w:tcPr>
            <w:tcW w:w="1494" w:type="dxa"/>
            <w:vAlign w:val="center"/>
          </w:tcPr>
          <w:p w14:paraId="07FD61F0" w14:textId="77777777" w:rsidR="00E70908" w:rsidRDefault="00E70908" w:rsidP="00CA7EE3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572C59" w:rsidRPr="007F2FDA" w14:paraId="6BD2A637" w14:textId="77777777" w:rsidTr="00E70908">
        <w:trPr>
          <w:trHeight w:val="606"/>
          <w:jc w:val="center"/>
        </w:trPr>
        <w:tc>
          <w:tcPr>
            <w:tcW w:w="8844" w:type="dxa"/>
            <w:gridSpan w:val="6"/>
            <w:vAlign w:val="center"/>
          </w:tcPr>
          <w:p w14:paraId="6CA0BF47" w14:textId="574DDC11" w:rsidR="00572C59" w:rsidRPr="00572C59" w:rsidRDefault="00572C59" w:rsidP="00E70908">
            <w:pPr>
              <w:spacing w:line="360" w:lineRule="auto"/>
              <w:rPr>
                <w:rFonts w:ascii="Verdana" w:hAnsi="Verdana"/>
                <w:b/>
                <w:iCs/>
                <w:sz w:val="20"/>
                <w:szCs w:val="20"/>
              </w:rPr>
            </w:pPr>
            <w:r w:rsidRPr="00572C59">
              <w:rPr>
                <w:rFonts w:ascii="Verdana" w:hAnsi="Verdana"/>
                <w:b/>
                <w:iCs/>
                <w:sz w:val="20"/>
                <w:szCs w:val="20"/>
              </w:rPr>
              <w:t>Podatek VAT</w:t>
            </w:r>
          </w:p>
        </w:tc>
        <w:tc>
          <w:tcPr>
            <w:tcW w:w="1494" w:type="dxa"/>
            <w:vAlign w:val="center"/>
          </w:tcPr>
          <w:p w14:paraId="6DD6FDC7" w14:textId="77777777" w:rsidR="00572C59" w:rsidRPr="007F2FDA" w:rsidRDefault="00572C59" w:rsidP="00CA7EE3">
            <w:pPr>
              <w:spacing w:line="360" w:lineRule="auto"/>
              <w:jc w:val="right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  <w:tr w:rsidR="00572C59" w:rsidRPr="007F2FDA" w14:paraId="57136D41" w14:textId="77777777" w:rsidTr="00E70908">
        <w:trPr>
          <w:trHeight w:val="567"/>
          <w:jc w:val="center"/>
        </w:trPr>
        <w:tc>
          <w:tcPr>
            <w:tcW w:w="8844" w:type="dxa"/>
            <w:gridSpan w:val="6"/>
            <w:vAlign w:val="center"/>
          </w:tcPr>
          <w:p w14:paraId="0B3F6D9E" w14:textId="6BA72CD0" w:rsidR="00572C59" w:rsidRPr="007F2FDA" w:rsidRDefault="00572C59" w:rsidP="00E70908">
            <w:pPr>
              <w:spacing w:line="3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Razem brutto :</w:t>
            </w:r>
          </w:p>
        </w:tc>
        <w:tc>
          <w:tcPr>
            <w:tcW w:w="1494" w:type="dxa"/>
            <w:vAlign w:val="center"/>
          </w:tcPr>
          <w:p w14:paraId="1B5CED97" w14:textId="77777777" w:rsidR="00572C59" w:rsidRPr="007F2FDA" w:rsidRDefault="00572C59" w:rsidP="00CA7EE3">
            <w:pPr>
              <w:spacing w:line="360" w:lineRule="auto"/>
              <w:jc w:val="right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4EACECB9" w14:textId="77777777" w:rsidR="00572C59" w:rsidRDefault="00572C59" w:rsidP="00572C59">
      <w:pPr>
        <w:jc w:val="both"/>
        <w:rPr>
          <w:rFonts w:ascii="Verdana" w:hAnsi="Verdana"/>
        </w:rPr>
      </w:pPr>
    </w:p>
    <w:p w14:paraId="5B0255CA" w14:textId="77777777" w:rsidR="00572C59" w:rsidRDefault="00572C59" w:rsidP="00572C59"/>
    <w:p w14:paraId="03A20565" w14:textId="77777777" w:rsidR="00572C59" w:rsidRDefault="00572C59" w:rsidP="00572C59"/>
    <w:p w14:paraId="79B5B374" w14:textId="77777777" w:rsidR="00572C59" w:rsidRDefault="00572C59" w:rsidP="00572C59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4AB25915" w14:textId="77777777" w:rsidR="00572C59" w:rsidRPr="008C09C6" w:rsidRDefault="00572C59" w:rsidP="00572C59">
      <w:pPr>
        <w:spacing w:line="260" w:lineRule="atLeast"/>
        <w:rPr>
          <w:rFonts w:ascii="Verdana" w:hAnsi="Verdana"/>
          <w:w w:val="90"/>
          <w:sz w:val="20"/>
          <w:szCs w:val="20"/>
        </w:rPr>
      </w:pPr>
      <w:r w:rsidRPr="008C09C6">
        <w:rPr>
          <w:rFonts w:ascii="Verdana" w:hAnsi="Verdana"/>
          <w:w w:val="90"/>
          <w:sz w:val="20"/>
          <w:szCs w:val="20"/>
        </w:rPr>
        <w:t>(słownie złotych brutto: _____________________________________________________________________)</w:t>
      </w:r>
    </w:p>
    <w:p w14:paraId="371062DB" w14:textId="77777777" w:rsidR="00572C59" w:rsidRPr="008C09C6" w:rsidRDefault="00572C59" w:rsidP="00572C59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0AAD3870" w14:textId="77777777" w:rsidR="00572C59" w:rsidRPr="008C09C6" w:rsidRDefault="00572C59" w:rsidP="00572C59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</w:p>
    <w:p w14:paraId="325AE21A" w14:textId="77777777" w:rsidR="00572C59" w:rsidRPr="008C09C6" w:rsidRDefault="00572C59" w:rsidP="00572C59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  <w:r w:rsidRPr="008C09C6">
        <w:rPr>
          <w:rFonts w:ascii="Verdana" w:hAnsi="Verdana" w:cs="Tahoma"/>
          <w:w w:val="90"/>
          <w:sz w:val="20"/>
          <w:szCs w:val="20"/>
        </w:rPr>
        <w:t>_______________ dnia __.__.____ roku</w:t>
      </w:r>
    </w:p>
    <w:p w14:paraId="63A0C8E0" w14:textId="77777777" w:rsidR="00572C59" w:rsidRDefault="00572C59" w:rsidP="00572C59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2A471384" w14:textId="77777777" w:rsidR="00572C59" w:rsidRDefault="00572C59" w:rsidP="00572C59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03C47624" w14:textId="77777777" w:rsidR="00572C59" w:rsidRPr="008C09C6" w:rsidRDefault="00572C59" w:rsidP="00572C59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</w:p>
    <w:p w14:paraId="22F4E59F" w14:textId="77777777" w:rsidR="00572C59" w:rsidRPr="008C09C6" w:rsidRDefault="00572C59" w:rsidP="00572C59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  <w:r w:rsidRPr="008C09C6">
        <w:rPr>
          <w:rFonts w:ascii="Verdana" w:hAnsi="Verdana"/>
          <w:i/>
          <w:w w:val="90"/>
        </w:rPr>
        <w:t>_____________________________</w:t>
      </w:r>
    </w:p>
    <w:p w14:paraId="2819D47D" w14:textId="77777777" w:rsidR="00572C59" w:rsidRPr="008C09C6" w:rsidRDefault="00572C59" w:rsidP="00572C59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8C09C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5F8A41AC" w14:textId="77777777" w:rsidR="00572C59" w:rsidRDefault="00572C59" w:rsidP="00D97F22"/>
    <w:sectPr w:rsidR="00572C59" w:rsidSect="008C09C6">
      <w:footerReference w:type="even" r:id="rId8"/>
      <w:footerReference w:type="default" r:id="rId9"/>
      <w:pgSz w:w="11906" w:h="16838" w:code="9"/>
      <w:pgMar w:top="851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9FE49" w14:textId="77777777" w:rsidR="00CE5D07" w:rsidRDefault="00CE5D07">
      <w:r>
        <w:separator/>
      </w:r>
    </w:p>
  </w:endnote>
  <w:endnote w:type="continuationSeparator" w:id="0">
    <w:p w14:paraId="05B08505" w14:textId="77777777" w:rsidR="00CE5D07" w:rsidRDefault="00CE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B5907" w14:textId="77777777" w:rsidR="009E707E" w:rsidRDefault="009E707E" w:rsidP="00B224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E341FA" w14:textId="77777777" w:rsidR="009E707E" w:rsidRDefault="009E70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865B" w14:textId="77777777" w:rsidR="009E707E" w:rsidRDefault="009E7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C9280" w14:textId="77777777" w:rsidR="00CE5D07" w:rsidRDefault="00CE5D07">
      <w:r>
        <w:separator/>
      </w:r>
    </w:p>
  </w:footnote>
  <w:footnote w:type="continuationSeparator" w:id="0">
    <w:p w14:paraId="4D1705EC" w14:textId="77777777" w:rsidR="00CE5D07" w:rsidRDefault="00CE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497441B"/>
    <w:multiLevelType w:val="hybridMultilevel"/>
    <w:tmpl w:val="E3C6BF0E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2475683"/>
    <w:multiLevelType w:val="hybridMultilevel"/>
    <w:tmpl w:val="441E9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B18C8"/>
    <w:multiLevelType w:val="hybridMultilevel"/>
    <w:tmpl w:val="A9A46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72800"/>
    <w:multiLevelType w:val="hybridMultilevel"/>
    <w:tmpl w:val="88BC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7416"/>
    <w:multiLevelType w:val="hybridMultilevel"/>
    <w:tmpl w:val="895AA5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CC7D6E"/>
    <w:multiLevelType w:val="hybridMultilevel"/>
    <w:tmpl w:val="9E26A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D647A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037166"/>
    <w:multiLevelType w:val="hybridMultilevel"/>
    <w:tmpl w:val="9980619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5DF4B28C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125610"/>
    <w:multiLevelType w:val="multilevel"/>
    <w:tmpl w:val="E872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655D2"/>
    <w:multiLevelType w:val="hybridMultilevel"/>
    <w:tmpl w:val="4EF44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C5488"/>
    <w:multiLevelType w:val="hybridMultilevel"/>
    <w:tmpl w:val="4B242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D0D61"/>
    <w:multiLevelType w:val="hybridMultilevel"/>
    <w:tmpl w:val="E1C288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E17E22"/>
    <w:multiLevelType w:val="hybridMultilevel"/>
    <w:tmpl w:val="AE5A2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D7869"/>
    <w:multiLevelType w:val="multilevel"/>
    <w:tmpl w:val="71DE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0"/>
  </w:num>
  <w:num w:numId="5">
    <w:abstractNumId w:val="14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1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E3"/>
    <w:rsid w:val="0000009A"/>
    <w:rsid w:val="00000EAF"/>
    <w:rsid w:val="00025E77"/>
    <w:rsid w:val="00055980"/>
    <w:rsid w:val="000606A4"/>
    <w:rsid w:val="00067BD0"/>
    <w:rsid w:val="000702E9"/>
    <w:rsid w:val="00076FB0"/>
    <w:rsid w:val="00086738"/>
    <w:rsid w:val="00091F92"/>
    <w:rsid w:val="000A3F60"/>
    <w:rsid w:val="000A5CDA"/>
    <w:rsid w:val="000C2D64"/>
    <w:rsid w:val="000C37C7"/>
    <w:rsid w:val="000C4083"/>
    <w:rsid w:val="000D4229"/>
    <w:rsid w:val="000F025E"/>
    <w:rsid w:val="000F11DC"/>
    <w:rsid w:val="0010378B"/>
    <w:rsid w:val="001042FF"/>
    <w:rsid w:val="00114E5E"/>
    <w:rsid w:val="0011503C"/>
    <w:rsid w:val="00120A0B"/>
    <w:rsid w:val="001232EA"/>
    <w:rsid w:val="001273CE"/>
    <w:rsid w:val="00127D05"/>
    <w:rsid w:val="00127DBC"/>
    <w:rsid w:val="00135F81"/>
    <w:rsid w:val="00140A13"/>
    <w:rsid w:val="00141107"/>
    <w:rsid w:val="001472D7"/>
    <w:rsid w:val="0015520B"/>
    <w:rsid w:val="001566B6"/>
    <w:rsid w:val="00157BEF"/>
    <w:rsid w:val="001705D5"/>
    <w:rsid w:val="00171A76"/>
    <w:rsid w:val="0017280B"/>
    <w:rsid w:val="00176C8B"/>
    <w:rsid w:val="00183C43"/>
    <w:rsid w:val="001847F8"/>
    <w:rsid w:val="00185674"/>
    <w:rsid w:val="00186808"/>
    <w:rsid w:val="001869F4"/>
    <w:rsid w:val="00186BAF"/>
    <w:rsid w:val="00192F70"/>
    <w:rsid w:val="00193899"/>
    <w:rsid w:val="00194335"/>
    <w:rsid w:val="00194A16"/>
    <w:rsid w:val="001A441C"/>
    <w:rsid w:val="001A7FA4"/>
    <w:rsid w:val="001C2D9B"/>
    <w:rsid w:val="001C2E72"/>
    <w:rsid w:val="001D5C0D"/>
    <w:rsid w:val="001E47D9"/>
    <w:rsid w:val="001F617D"/>
    <w:rsid w:val="001F63C4"/>
    <w:rsid w:val="00203B1B"/>
    <w:rsid w:val="002160C2"/>
    <w:rsid w:val="00235492"/>
    <w:rsid w:val="00235B31"/>
    <w:rsid w:val="002513BB"/>
    <w:rsid w:val="002520E0"/>
    <w:rsid w:val="00260228"/>
    <w:rsid w:val="00261727"/>
    <w:rsid w:val="0026524D"/>
    <w:rsid w:val="0027108B"/>
    <w:rsid w:val="002844BC"/>
    <w:rsid w:val="00284E1F"/>
    <w:rsid w:val="00292C61"/>
    <w:rsid w:val="00296A5F"/>
    <w:rsid w:val="002A195F"/>
    <w:rsid w:val="002A4005"/>
    <w:rsid w:val="002A5A73"/>
    <w:rsid w:val="002A6041"/>
    <w:rsid w:val="002A71A3"/>
    <w:rsid w:val="002B0C64"/>
    <w:rsid w:val="002B201C"/>
    <w:rsid w:val="002B6BBE"/>
    <w:rsid w:val="002E173B"/>
    <w:rsid w:val="002E2A73"/>
    <w:rsid w:val="002F51FB"/>
    <w:rsid w:val="002F6AE4"/>
    <w:rsid w:val="002F6D2F"/>
    <w:rsid w:val="00305FA7"/>
    <w:rsid w:val="00306094"/>
    <w:rsid w:val="003078E4"/>
    <w:rsid w:val="00310A11"/>
    <w:rsid w:val="00313F45"/>
    <w:rsid w:val="00315981"/>
    <w:rsid w:val="0032642A"/>
    <w:rsid w:val="003324AC"/>
    <w:rsid w:val="00340489"/>
    <w:rsid w:val="0034207A"/>
    <w:rsid w:val="003427B0"/>
    <w:rsid w:val="00343DCE"/>
    <w:rsid w:val="0034588B"/>
    <w:rsid w:val="003547E9"/>
    <w:rsid w:val="003548A4"/>
    <w:rsid w:val="00356229"/>
    <w:rsid w:val="00361664"/>
    <w:rsid w:val="00366029"/>
    <w:rsid w:val="00386509"/>
    <w:rsid w:val="00392436"/>
    <w:rsid w:val="00397BAE"/>
    <w:rsid w:val="003A3884"/>
    <w:rsid w:val="003A4E61"/>
    <w:rsid w:val="003A5E75"/>
    <w:rsid w:val="003B1451"/>
    <w:rsid w:val="003B52A5"/>
    <w:rsid w:val="003B5A84"/>
    <w:rsid w:val="003B6866"/>
    <w:rsid w:val="003C1643"/>
    <w:rsid w:val="003C61F0"/>
    <w:rsid w:val="003C7818"/>
    <w:rsid w:val="003D1084"/>
    <w:rsid w:val="003D194B"/>
    <w:rsid w:val="003D1EB0"/>
    <w:rsid w:val="003D39FB"/>
    <w:rsid w:val="003D60A9"/>
    <w:rsid w:val="003D67F4"/>
    <w:rsid w:val="003E0DC6"/>
    <w:rsid w:val="003E357C"/>
    <w:rsid w:val="003E4762"/>
    <w:rsid w:val="003E7202"/>
    <w:rsid w:val="003F5D50"/>
    <w:rsid w:val="003F63BE"/>
    <w:rsid w:val="004004C1"/>
    <w:rsid w:val="004021A6"/>
    <w:rsid w:val="00402A77"/>
    <w:rsid w:val="0041087F"/>
    <w:rsid w:val="00413378"/>
    <w:rsid w:val="0042200F"/>
    <w:rsid w:val="00422A4F"/>
    <w:rsid w:val="00432251"/>
    <w:rsid w:val="004334C6"/>
    <w:rsid w:val="004358D1"/>
    <w:rsid w:val="00435B54"/>
    <w:rsid w:val="004375EB"/>
    <w:rsid w:val="004400FF"/>
    <w:rsid w:val="00441A3C"/>
    <w:rsid w:val="0046224B"/>
    <w:rsid w:val="00462458"/>
    <w:rsid w:val="004653B4"/>
    <w:rsid w:val="00467E47"/>
    <w:rsid w:val="0047123B"/>
    <w:rsid w:val="00471DA4"/>
    <w:rsid w:val="0047334C"/>
    <w:rsid w:val="00477CCC"/>
    <w:rsid w:val="004821E3"/>
    <w:rsid w:val="00487876"/>
    <w:rsid w:val="00494DD5"/>
    <w:rsid w:val="004A346A"/>
    <w:rsid w:val="004A7C9A"/>
    <w:rsid w:val="004B6642"/>
    <w:rsid w:val="004C0916"/>
    <w:rsid w:val="004C5D93"/>
    <w:rsid w:val="004E17C1"/>
    <w:rsid w:val="004E3508"/>
    <w:rsid w:val="004F4A15"/>
    <w:rsid w:val="004F4BC5"/>
    <w:rsid w:val="00500DA0"/>
    <w:rsid w:val="00510F82"/>
    <w:rsid w:val="00524DB4"/>
    <w:rsid w:val="0053261F"/>
    <w:rsid w:val="00534471"/>
    <w:rsid w:val="005445DB"/>
    <w:rsid w:val="00554674"/>
    <w:rsid w:val="00563DC3"/>
    <w:rsid w:val="00563DCB"/>
    <w:rsid w:val="0056468B"/>
    <w:rsid w:val="005647DD"/>
    <w:rsid w:val="00566BC0"/>
    <w:rsid w:val="00567B97"/>
    <w:rsid w:val="00570B7E"/>
    <w:rsid w:val="00572C59"/>
    <w:rsid w:val="00582828"/>
    <w:rsid w:val="005828F9"/>
    <w:rsid w:val="00584C53"/>
    <w:rsid w:val="00590DCF"/>
    <w:rsid w:val="00592BCE"/>
    <w:rsid w:val="00593A56"/>
    <w:rsid w:val="005A1567"/>
    <w:rsid w:val="005B2500"/>
    <w:rsid w:val="005C4770"/>
    <w:rsid w:val="005E30F3"/>
    <w:rsid w:val="005E47ED"/>
    <w:rsid w:val="005E5254"/>
    <w:rsid w:val="005E6CA8"/>
    <w:rsid w:val="006004F0"/>
    <w:rsid w:val="0060438C"/>
    <w:rsid w:val="00605906"/>
    <w:rsid w:val="0061020B"/>
    <w:rsid w:val="006177B7"/>
    <w:rsid w:val="0062426A"/>
    <w:rsid w:val="0063015F"/>
    <w:rsid w:val="00634C27"/>
    <w:rsid w:val="0063597B"/>
    <w:rsid w:val="00641FD2"/>
    <w:rsid w:val="00654290"/>
    <w:rsid w:val="00665FCB"/>
    <w:rsid w:val="0066637B"/>
    <w:rsid w:val="0067412C"/>
    <w:rsid w:val="006755D3"/>
    <w:rsid w:val="00676B56"/>
    <w:rsid w:val="006826E5"/>
    <w:rsid w:val="00684030"/>
    <w:rsid w:val="00691277"/>
    <w:rsid w:val="00691834"/>
    <w:rsid w:val="006A10AF"/>
    <w:rsid w:val="006A3E3D"/>
    <w:rsid w:val="006B24A8"/>
    <w:rsid w:val="006B32E3"/>
    <w:rsid w:val="006C08DF"/>
    <w:rsid w:val="006C0A14"/>
    <w:rsid w:val="006C1208"/>
    <w:rsid w:val="006D22C1"/>
    <w:rsid w:val="006D3AD2"/>
    <w:rsid w:val="006E44DE"/>
    <w:rsid w:val="006E6C97"/>
    <w:rsid w:val="006F001D"/>
    <w:rsid w:val="006F0BFF"/>
    <w:rsid w:val="006F3CF1"/>
    <w:rsid w:val="006F5AB1"/>
    <w:rsid w:val="00702C99"/>
    <w:rsid w:val="00714586"/>
    <w:rsid w:val="00724377"/>
    <w:rsid w:val="00750F79"/>
    <w:rsid w:val="00757011"/>
    <w:rsid w:val="0077176C"/>
    <w:rsid w:val="00777498"/>
    <w:rsid w:val="00777D5F"/>
    <w:rsid w:val="007827CD"/>
    <w:rsid w:val="00783560"/>
    <w:rsid w:val="007849BF"/>
    <w:rsid w:val="00797633"/>
    <w:rsid w:val="007A0124"/>
    <w:rsid w:val="007A57AF"/>
    <w:rsid w:val="007A79CF"/>
    <w:rsid w:val="007B452E"/>
    <w:rsid w:val="007B6BDB"/>
    <w:rsid w:val="007B7524"/>
    <w:rsid w:val="007C082B"/>
    <w:rsid w:val="007C087E"/>
    <w:rsid w:val="007D1BD1"/>
    <w:rsid w:val="007D3257"/>
    <w:rsid w:val="007D423D"/>
    <w:rsid w:val="007E5844"/>
    <w:rsid w:val="007F2FDA"/>
    <w:rsid w:val="007F7D69"/>
    <w:rsid w:val="00805B48"/>
    <w:rsid w:val="00810F81"/>
    <w:rsid w:val="00815E0E"/>
    <w:rsid w:val="008165C0"/>
    <w:rsid w:val="008179A7"/>
    <w:rsid w:val="008179C7"/>
    <w:rsid w:val="00822A37"/>
    <w:rsid w:val="00824574"/>
    <w:rsid w:val="00842D68"/>
    <w:rsid w:val="0084635C"/>
    <w:rsid w:val="00855EAD"/>
    <w:rsid w:val="00867CA5"/>
    <w:rsid w:val="00867D27"/>
    <w:rsid w:val="00876463"/>
    <w:rsid w:val="00887E0E"/>
    <w:rsid w:val="00890728"/>
    <w:rsid w:val="00893EF0"/>
    <w:rsid w:val="00895213"/>
    <w:rsid w:val="00895502"/>
    <w:rsid w:val="0089759C"/>
    <w:rsid w:val="008B300C"/>
    <w:rsid w:val="008C09C6"/>
    <w:rsid w:val="008C1371"/>
    <w:rsid w:val="008C291A"/>
    <w:rsid w:val="008C3189"/>
    <w:rsid w:val="008C32F4"/>
    <w:rsid w:val="008C4CB7"/>
    <w:rsid w:val="008C5AB6"/>
    <w:rsid w:val="008D30CB"/>
    <w:rsid w:val="008E19F4"/>
    <w:rsid w:val="00901288"/>
    <w:rsid w:val="00911373"/>
    <w:rsid w:val="00923F16"/>
    <w:rsid w:val="009240A9"/>
    <w:rsid w:val="0092536B"/>
    <w:rsid w:val="00927DB2"/>
    <w:rsid w:val="00936CB5"/>
    <w:rsid w:val="0093724D"/>
    <w:rsid w:val="00937C8E"/>
    <w:rsid w:val="0094639D"/>
    <w:rsid w:val="009626D0"/>
    <w:rsid w:val="009669B7"/>
    <w:rsid w:val="009669BB"/>
    <w:rsid w:val="00971BF0"/>
    <w:rsid w:val="00977C43"/>
    <w:rsid w:val="00980F42"/>
    <w:rsid w:val="0098340B"/>
    <w:rsid w:val="009858D4"/>
    <w:rsid w:val="0098687B"/>
    <w:rsid w:val="00987642"/>
    <w:rsid w:val="00995A42"/>
    <w:rsid w:val="009A43A2"/>
    <w:rsid w:val="009D0612"/>
    <w:rsid w:val="009D179A"/>
    <w:rsid w:val="009D2A91"/>
    <w:rsid w:val="009D601D"/>
    <w:rsid w:val="009E1838"/>
    <w:rsid w:val="009E6BD5"/>
    <w:rsid w:val="009E707E"/>
    <w:rsid w:val="009F0AAA"/>
    <w:rsid w:val="00A102CA"/>
    <w:rsid w:val="00A155DC"/>
    <w:rsid w:val="00A17E70"/>
    <w:rsid w:val="00A24ABF"/>
    <w:rsid w:val="00A24DE2"/>
    <w:rsid w:val="00A301CE"/>
    <w:rsid w:val="00A374B7"/>
    <w:rsid w:val="00A43964"/>
    <w:rsid w:val="00A464C1"/>
    <w:rsid w:val="00A52C5A"/>
    <w:rsid w:val="00A61A6F"/>
    <w:rsid w:val="00A63936"/>
    <w:rsid w:val="00A66D82"/>
    <w:rsid w:val="00A704C9"/>
    <w:rsid w:val="00A763F9"/>
    <w:rsid w:val="00A84FCE"/>
    <w:rsid w:val="00AB4C2F"/>
    <w:rsid w:val="00AC19AE"/>
    <w:rsid w:val="00AC4BF7"/>
    <w:rsid w:val="00AE1240"/>
    <w:rsid w:val="00AE1949"/>
    <w:rsid w:val="00AE3124"/>
    <w:rsid w:val="00AE70C8"/>
    <w:rsid w:val="00AF6ED3"/>
    <w:rsid w:val="00B11D8A"/>
    <w:rsid w:val="00B2245D"/>
    <w:rsid w:val="00B26D46"/>
    <w:rsid w:val="00B615FB"/>
    <w:rsid w:val="00B62444"/>
    <w:rsid w:val="00B62A73"/>
    <w:rsid w:val="00B63451"/>
    <w:rsid w:val="00B723F3"/>
    <w:rsid w:val="00B727EA"/>
    <w:rsid w:val="00B76833"/>
    <w:rsid w:val="00B77C39"/>
    <w:rsid w:val="00B8374C"/>
    <w:rsid w:val="00B8716A"/>
    <w:rsid w:val="00B910D7"/>
    <w:rsid w:val="00B938A9"/>
    <w:rsid w:val="00B96441"/>
    <w:rsid w:val="00BA33D6"/>
    <w:rsid w:val="00BA36DE"/>
    <w:rsid w:val="00BA7773"/>
    <w:rsid w:val="00BA7B45"/>
    <w:rsid w:val="00BB27F1"/>
    <w:rsid w:val="00BB55E6"/>
    <w:rsid w:val="00BC10DF"/>
    <w:rsid w:val="00BC1991"/>
    <w:rsid w:val="00BC6B5B"/>
    <w:rsid w:val="00BD0355"/>
    <w:rsid w:val="00BD14DB"/>
    <w:rsid w:val="00BD41D7"/>
    <w:rsid w:val="00BD56CA"/>
    <w:rsid w:val="00BE141A"/>
    <w:rsid w:val="00BF2EC3"/>
    <w:rsid w:val="00C0015A"/>
    <w:rsid w:val="00C0137A"/>
    <w:rsid w:val="00C132B9"/>
    <w:rsid w:val="00C21591"/>
    <w:rsid w:val="00C21B4F"/>
    <w:rsid w:val="00C246B7"/>
    <w:rsid w:val="00C44CE1"/>
    <w:rsid w:val="00C472C2"/>
    <w:rsid w:val="00C52D8E"/>
    <w:rsid w:val="00C53D2D"/>
    <w:rsid w:val="00C54BD8"/>
    <w:rsid w:val="00C63404"/>
    <w:rsid w:val="00C63CC4"/>
    <w:rsid w:val="00C703E0"/>
    <w:rsid w:val="00C74D8F"/>
    <w:rsid w:val="00C76209"/>
    <w:rsid w:val="00C81FE6"/>
    <w:rsid w:val="00C842DE"/>
    <w:rsid w:val="00C84C32"/>
    <w:rsid w:val="00C8600C"/>
    <w:rsid w:val="00C90755"/>
    <w:rsid w:val="00C91280"/>
    <w:rsid w:val="00C92DBE"/>
    <w:rsid w:val="00C97CD7"/>
    <w:rsid w:val="00CA10F6"/>
    <w:rsid w:val="00CA6C8B"/>
    <w:rsid w:val="00CB348B"/>
    <w:rsid w:val="00CB4791"/>
    <w:rsid w:val="00CB4C31"/>
    <w:rsid w:val="00CC0678"/>
    <w:rsid w:val="00CC4DDA"/>
    <w:rsid w:val="00CC67E9"/>
    <w:rsid w:val="00CD1F42"/>
    <w:rsid w:val="00CE3E05"/>
    <w:rsid w:val="00CE4888"/>
    <w:rsid w:val="00CE5D07"/>
    <w:rsid w:val="00CF0885"/>
    <w:rsid w:val="00D006E5"/>
    <w:rsid w:val="00D01401"/>
    <w:rsid w:val="00D10BDA"/>
    <w:rsid w:val="00D17789"/>
    <w:rsid w:val="00D24467"/>
    <w:rsid w:val="00D26C55"/>
    <w:rsid w:val="00D3278F"/>
    <w:rsid w:val="00D37E45"/>
    <w:rsid w:val="00D43B34"/>
    <w:rsid w:val="00D44577"/>
    <w:rsid w:val="00D451C3"/>
    <w:rsid w:val="00D51608"/>
    <w:rsid w:val="00D60B49"/>
    <w:rsid w:val="00D62737"/>
    <w:rsid w:val="00D761AB"/>
    <w:rsid w:val="00D834DB"/>
    <w:rsid w:val="00D8478E"/>
    <w:rsid w:val="00D97F22"/>
    <w:rsid w:val="00DB13E9"/>
    <w:rsid w:val="00DB521A"/>
    <w:rsid w:val="00DB672C"/>
    <w:rsid w:val="00DC1C9D"/>
    <w:rsid w:val="00DC5C3D"/>
    <w:rsid w:val="00DC6442"/>
    <w:rsid w:val="00DC67C9"/>
    <w:rsid w:val="00DD3091"/>
    <w:rsid w:val="00DD46BB"/>
    <w:rsid w:val="00DE0775"/>
    <w:rsid w:val="00DE24CC"/>
    <w:rsid w:val="00DE353A"/>
    <w:rsid w:val="00DF3CA9"/>
    <w:rsid w:val="00DF57DC"/>
    <w:rsid w:val="00DF78DC"/>
    <w:rsid w:val="00E0029E"/>
    <w:rsid w:val="00E0579C"/>
    <w:rsid w:val="00E15DB4"/>
    <w:rsid w:val="00E2260D"/>
    <w:rsid w:val="00E22A1E"/>
    <w:rsid w:val="00E31795"/>
    <w:rsid w:val="00E317CA"/>
    <w:rsid w:val="00E4007F"/>
    <w:rsid w:val="00E51246"/>
    <w:rsid w:val="00E70908"/>
    <w:rsid w:val="00E73CC9"/>
    <w:rsid w:val="00E74C71"/>
    <w:rsid w:val="00E85620"/>
    <w:rsid w:val="00E9516A"/>
    <w:rsid w:val="00EA3EC8"/>
    <w:rsid w:val="00EA457F"/>
    <w:rsid w:val="00EB4A4F"/>
    <w:rsid w:val="00EB4FC7"/>
    <w:rsid w:val="00EC0686"/>
    <w:rsid w:val="00ED1182"/>
    <w:rsid w:val="00ED409C"/>
    <w:rsid w:val="00ED40D2"/>
    <w:rsid w:val="00EE415B"/>
    <w:rsid w:val="00EF618B"/>
    <w:rsid w:val="00EF63B3"/>
    <w:rsid w:val="00F03FEF"/>
    <w:rsid w:val="00F1115B"/>
    <w:rsid w:val="00F1649C"/>
    <w:rsid w:val="00F20C8A"/>
    <w:rsid w:val="00F22A7A"/>
    <w:rsid w:val="00F258C6"/>
    <w:rsid w:val="00F259AC"/>
    <w:rsid w:val="00F25D07"/>
    <w:rsid w:val="00F34ED1"/>
    <w:rsid w:val="00F5643B"/>
    <w:rsid w:val="00F569C0"/>
    <w:rsid w:val="00F57A68"/>
    <w:rsid w:val="00F605A4"/>
    <w:rsid w:val="00F86932"/>
    <w:rsid w:val="00F93B31"/>
    <w:rsid w:val="00F94505"/>
    <w:rsid w:val="00FA4821"/>
    <w:rsid w:val="00FA4BBD"/>
    <w:rsid w:val="00FB546A"/>
    <w:rsid w:val="00FC43B2"/>
    <w:rsid w:val="00FD29A6"/>
    <w:rsid w:val="00FE2E92"/>
    <w:rsid w:val="00FE5AF2"/>
    <w:rsid w:val="00FE75F1"/>
    <w:rsid w:val="00FE7FB9"/>
    <w:rsid w:val="00FF34FE"/>
    <w:rsid w:val="00FF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BBAD"/>
  <w15:docId w15:val="{DC152F31-B3D3-4F31-8EFB-8359ACD5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BF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821E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4821E3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rsid w:val="004821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4821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821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821E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4821E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4821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821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821E3"/>
  </w:style>
  <w:style w:type="paragraph" w:styleId="Akapitzlist">
    <w:name w:val="List Paragraph"/>
    <w:basedOn w:val="Normalny"/>
    <w:uiPriority w:val="34"/>
    <w:qFormat/>
    <w:rsid w:val="002E17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A10F6"/>
    <w:rPr>
      <w:b/>
      <w:bCs/>
    </w:rPr>
  </w:style>
  <w:style w:type="character" w:customStyle="1" w:styleId="param-name1">
    <w:name w:val="param-name1"/>
    <w:basedOn w:val="Domylnaczcionkaakapitu"/>
    <w:rsid w:val="00CA10F6"/>
    <w:rPr>
      <w:color w:val="656565"/>
    </w:rPr>
  </w:style>
  <w:style w:type="character" w:customStyle="1" w:styleId="param-value1">
    <w:name w:val="param-value1"/>
    <w:basedOn w:val="Domylnaczcionkaakapitu"/>
    <w:rsid w:val="00CA10F6"/>
    <w:rPr>
      <w:color w:val="2C2C2C"/>
    </w:rPr>
  </w:style>
  <w:style w:type="character" w:customStyle="1" w:styleId="param-name">
    <w:name w:val="param-name"/>
    <w:basedOn w:val="Domylnaczcionkaakapitu"/>
    <w:rsid w:val="00127D05"/>
  </w:style>
  <w:style w:type="character" w:customStyle="1" w:styleId="param-value">
    <w:name w:val="param-value"/>
    <w:basedOn w:val="Domylnaczcionkaakapitu"/>
    <w:rsid w:val="00127D05"/>
  </w:style>
  <w:style w:type="paragraph" w:styleId="Zwykytekst">
    <w:name w:val="Plain Text"/>
    <w:basedOn w:val="Normalny"/>
    <w:link w:val="ZwykytekstZnak"/>
    <w:unhideWhenUsed/>
    <w:rsid w:val="00D43B3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43B3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83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56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1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5E5"/>
                                <w:left w:val="single" w:sz="6" w:space="0" w:color="E5E5E5"/>
                                <w:bottom w:val="single" w:sz="6" w:space="0" w:color="E5E5E5"/>
                                <w:right w:val="single" w:sz="6" w:space="0" w:color="E5E5E5"/>
                              </w:divBdr>
                              <w:divsChild>
                                <w:div w:id="38190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54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362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76786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dashed" w:sz="6" w:space="8" w:color="E0E0E0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60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614767">
                                                      <w:marLeft w:val="225"/>
                                                      <w:marRight w:val="0"/>
                                                      <w:marTop w:val="3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1B908-5FD2-45E7-A869-9F0A1463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Łuczyński Krystian</cp:lastModifiedBy>
  <cp:revision>2</cp:revision>
  <cp:lastPrinted>2016-11-08T12:38:00Z</cp:lastPrinted>
  <dcterms:created xsi:type="dcterms:W3CDTF">2026-07-10T10:25:00Z</dcterms:created>
  <dcterms:modified xsi:type="dcterms:W3CDTF">2026-07-10T10:25:00Z</dcterms:modified>
</cp:coreProperties>
</file>